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873A" w14:textId="21D29637" w:rsidR="00D91CE1" w:rsidRDefault="00BF25CA" w:rsidP="00E35831">
      <w:pPr>
        <w:jc w:val="both"/>
      </w:pPr>
      <w:r>
        <w:t>Care Socie, cari Soci,</w:t>
      </w:r>
    </w:p>
    <w:p w14:paraId="26D980EB" w14:textId="01336F0C" w:rsidR="00BF25CA" w:rsidRDefault="00BF25CA" w:rsidP="00E35831">
      <w:pPr>
        <w:jc w:val="both"/>
      </w:pPr>
    </w:p>
    <w:p w14:paraId="56F08C67" w14:textId="1849CC5B" w:rsidR="001D6D37" w:rsidRDefault="00307E51" w:rsidP="00E35831">
      <w:pPr>
        <w:jc w:val="both"/>
      </w:pPr>
      <w:r>
        <w:t xml:space="preserve">in occasione del Festival di Storia del Lavoro che si terrà a Pistoia </w:t>
      </w:r>
      <w:r w:rsidR="005161D9">
        <w:t>tra il 16 e il 18 settembre</w:t>
      </w:r>
      <w:r w:rsidR="001D6D37">
        <w:t xml:space="preserve"> 2022</w:t>
      </w:r>
      <w:r w:rsidR="005161D9">
        <w:t xml:space="preserve">, la </w:t>
      </w:r>
      <w:proofErr w:type="spellStart"/>
      <w:r w:rsidR="005161D9">
        <w:t>SISLav</w:t>
      </w:r>
      <w:proofErr w:type="spellEnd"/>
      <w:r w:rsidR="005161D9">
        <w:t xml:space="preserve"> desidera incoraggiare e favorire la </w:t>
      </w:r>
      <w:r w:rsidR="007074F9">
        <w:t xml:space="preserve">più ampia </w:t>
      </w:r>
      <w:r w:rsidR="005161D9">
        <w:t xml:space="preserve">partecipazione di </w:t>
      </w:r>
      <w:r w:rsidR="001D6D37">
        <w:t>studiosi</w:t>
      </w:r>
      <w:r w:rsidR="005161D9">
        <w:t xml:space="preserve"> </w:t>
      </w:r>
      <w:r w:rsidR="007074F9">
        <w:t xml:space="preserve">e ricercatori </w:t>
      </w:r>
      <w:r w:rsidR="005161D9">
        <w:t>non strutturati</w:t>
      </w:r>
      <w:r w:rsidR="007074F9">
        <w:t>. Per questo mette a disposizione un fondo per contributi alle spese</w:t>
      </w:r>
      <w:r w:rsidR="005161D9">
        <w:t xml:space="preserve"> di viaggio. </w:t>
      </w:r>
    </w:p>
    <w:p w14:paraId="317ACB57" w14:textId="7847BBB1" w:rsidR="0094127A" w:rsidRDefault="00220B1D" w:rsidP="00E35831">
      <w:pPr>
        <w:jc w:val="both"/>
      </w:pPr>
      <w:r w:rsidRPr="00220B1D">
        <w:t>I rimborsi, che saranno erogati davanti alla presentazione di pezze giustificative,</w:t>
      </w:r>
      <w:r w:rsidR="005161D9">
        <w:t xml:space="preserve"> </w:t>
      </w:r>
      <w:r w:rsidR="002F3690">
        <w:t xml:space="preserve">coprono le spese di viaggio fino ad un massimo di </w:t>
      </w:r>
      <w:r w:rsidR="005161D9">
        <w:t>100 euro</w:t>
      </w:r>
      <w:r>
        <w:t xml:space="preserve"> e</w:t>
      </w:r>
      <w:r w:rsidR="005161D9">
        <w:t xml:space="preserve"> sono assegnate su selezione dei candidati</w:t>
      </w:r>
      <w:r w:rsidR="0094127A">
        <w:t xml:space="preserve">. </w:t>
      </w:r>
    </w:p>
    <w:p w14:paraId="428B150F" w14:textId="0288E931" w:rsidR="0094127A" w:rsidRDefault="0094127A" w:rsidP="00E35831">
      <w:pPr>
        <w:jc w:val="both"/>
      </w:pPr>
      <w:r>
        <w:t>Posso</w:t>
      </w:r>
      <w:r w:rsidR="00721E56">
        <w:t>no</w:t>
      </w:r>
      <w:r>
        <w:t xml:space="preserve"> fare domanda gli studiosi </w:t>
      </w:r>
      <w:r w:rsidR="007074F9">
        <w:t xml:space="preserve">e ricercatori </w:t>
      </w:r>
      <w:r>
        <w:t xml:space="preserve">non strutturati di età inferiore ai </w:t>
      </w:r>
      <w:r w:rsidR="007074F9">
        <w:t>35</w:t>
      </w:r>
      <w:r>
        <w:t xml:space="preserve"> anni. </w:t>
      </w:r>
    </w:p>
    <w:p w14:paraId="606A0928" w14:textId="43C73AE2" w:rsidR="0094127A" w:rsidRDefault="0094127A" w:rsidP="00E35831">
      <w:pPr>
        <w:jc w:val="both"/>
      </w:pPr>
      <w:r>
        <w:t>Verrà data priorità a chi partecipa ad una sessione del festival in qualità di organizzatore o di relatore.</w:t>
      </w:r>
    </w:p>
    <w:p w14:paraId="4D2ABB7B" w14:textId="0BD1FBA5" w:rsidR="007074F9" w:rsidRDefault="00574D8A" w:rsidP="00E35831">
      <w:pPr>
        <w:jc w:val="both"/>
      </w:pPr>
      <w:r>
        <w:t xml:space="preserve">Nel caso in cui non sia </w:t>
      </w:r>
      <w:r w:rsidR="0090319B">
        <w:t xml:space="preserve">possibile </w:t>
      </w:r>
      <w:r>
        <w:t xml:space="preserve">soddisfare tutte le domande, </w:t>
      </w:r>
      <w:r w:rsidR="007074F9">
        <w:t xml:space="preserve">verrà data priorità ai soci </w:t>
      </w:r>
      <w:proofErr w:type="spellStart"/>
      <w:r w:rsidR="007074F9">
        <w:t>SISLav</w:t>
      </w:r>
      <w:proofErr w:type="spellEnd"/>
      <w:r w:rsidR="007074F9">
        <w:t>.</w:t>
      </w:r>
    </w:p>
    <w:p w14:paraId="4A143075" w14:textId="77777777" w:rsidR="001D6D37" w:rsidRDefault="001D6D37" w:rsidP="00E35831">
      <w:pPr>
        <w:jc w:val="both"/>
      </w:pPr>
    </w:p>
    <w:p w14:paraId="266403EE" w14:textId="5F8B7AD0" w:rsidR="00F60C8A" w:rsidRDefault="00F60C8A" w:rsidP="00E35831">
      <w:pPr>
        <w:jc w:val="both"/>
        <w:rPr>
          <w:rStyle w:val="go"/>
        </w:rPr>
      </w:pPr>
      <w:r>
        <w:t>Le domande dovranno pervenire entro il</w:t>
      </w:r>
      <w:r w:rsidR="007074F9">
        <w:t xml:space="preserve"> 10 luglio 2022 </w:t>
      </w:r>
      <w:r>
        <w:t xml:space="preserve">all’indirizzo </w:t>
      </w:r>
      <w:hyperlink r:id="rId5" w:history="1">
        <w:r w:rsidRPr="00E367C0">
          <w:rPr>
            <w:rStyle w:val="Collegamentoipertestuale"/>
          </w:rPr>
          <w:t>storialavoro@gmail.com</w:t>
        </w:r>
      </w:hyperlink>
      <w:r>
        <w:rPr>
          <w:rStyle w:val="go"/>
        </w:rPr>
        <w:t xml:space="preserve"> </w:t>
      </w:r>
      <w:r w:rsidR="007074F9">
        <w:rPr>
          <w:rStyle w:val="go"/>
        </w:rPr>
        <w:t xml:space="preserve">indicando: </w:t>
      </w:r>
    </w:p>
    <w:p w14:paraId="683A379C" w14:textId="1C743E81" w:rsidR="00F60C8A" w:rsidRDefault="00F60C8A" w:rsidP="00E35831">
      <w:pPr>
        <w:jc w:val="both"/>
        <w:rPr>
          <w:rStyle w:val="go"/>
        </w:rPr>
      </w:pPr>
    </w:p>
    <w:p w14:paraId="328EA4BE" w14:textId="3FEC219B" w:rsidR="00F60C8A" w:rsidRDefault="00F60C8A" w:rsidP="00E35831">
      <w:pPr>
        <w:jc w:val="both"/>
        <w:rPr>
          <w:rStyle w:val="go"/>
        </w:rPr>
      </w:pPr>
      <w:r>
        <w:rPr>
          <w:rStyle w:val="go"/>
        </w:rPr>
        <w:t>Nome_____________________________________ Cognome_____________________________________</w:t>
      </w:r>
    </w:p>
    <w:p w14:paraId="60D219D6" w14:textId="77362179" w:rsidR="002D4988" w:rsidRDefault="002D4988" w:rsidP="00E35831">
      <w:pPr>
        <w:jc w:val="both"/>
        <w:rPr>
          <w:rStyle w:val="go"/>
        </w:rPr>
      </w:pPr>
    </w:p>
    <w:p w14:paraId="72AF0D06" w14:textId="0CD5169E" w:rsidR="002D4988" w:rsidRDefault="002D4988" w:rsidP="00E35831">
      <w:pPr>
        <w:jc w:val="both"/>
        <w:rPr>
          <w:rStyle w:val="go"/>
        </w:rPr>
      </w:pPr>
      <w:r>
        <w:rPr>
          <w:rStyle w:val="go"/>
        </w:rPr>
        <w:t>Nato/a il ________________________________________________________________________________</w:t>
      </w:r>
    </w:p>
    <w:p w14:paraId="626CCD90" w14:textId="77777777" w:rsidR="003704F6" w:rsidRDefault="003704F6" w:rsidP="00E35831">
      <w:pPr>
        <w:jc w:val="both"/>
        <w:rPr>
          <w:rStyle w:val="go"/>
        </w:rPr>
      </w:pPr>
    </w:p>
    <w:p w14:paraId="4636ECDC" w14:textId="229BCA5A" w:rsidR="00F60C8A" w:rsidRDefault="00F60C8A" w:rsidP="00E35831">
      <w:pPr>
        <w:jc w:val="both"/>
        <w:rPr>
          <w:rStyle w:val="go"/>
        </w:rPr>
      </w:pPr>
      <w:r>
        <w:rPr>
          <w:rStyle w:val="go"/>
        </w:rPr>
        <w:t>Residente a______________________________________________________________________________</w:t>
      </w:r>
    </w:p>
    <w:p w14:paraId="4DAEA3DB" w14:textId="3FD0D523" w:rsidR="007074F9" w:rsidRDefault="007074F9" w:rsidP="00E35831">
      <w:pPr>
        <w:jc w:val="both"/>
        <w:rPr>
          <w:rStyle w:val="go"/>
        </w:rPr>
      </w:pPr>
    </w:p>
    <w:p w14:paraId="498D6B9E" w14:textId="07BC40FF" w:rsidR="007074F9" w:rsidRDefault="007074F9" w:rsidP="00E35831">
      <w:pPr>
        <w:jc w:val="both"/>
        <w:rPr>
          <w:rStyle w:val="go"/>
        </w:rPr>
      </w:pPr>
      <w:r>
        <w:rPr>
          <w:rStyle w:val="go"/>
        </w:rPr>
        <w:t>Afferenza________________________________________________________________________________</w:t>
      </w:r>
    </w:p>
    <w:p w14:paraId="5C162398" w14:textId="58605775" w:rsidR="007074F9" w:rsidRDefault="007074F9" w:rsidP="00E35831">
      <w:pPr>
        <w:jc w:val="both"/>
        <w:rPr>
          <w:rStyle w:val="go"/>
        </w:rPr>
      </w:pPr>
    </w:p>
    <w:p w14:paraId="03080A29" w14:textId="320D501D" w:rsidR="007074F9" w:rsidRDefault="007074F9" w:rsidP="00E35831">
      <w:pPr>
        <w:jc w:val="both"/>
        <w:rPr>
          <w:rStyle w:val="go"/>
        </w:rPr>
      </w:pPr>
      <w:r>
        <w:rPr>
          <w:rStyle w:val="go"/>
        </w:rPr>
        <w:t>Tipo di borsa, assegno di ricerca, contratto_____________________________________________________</w:t>
      </w:r>
    </w:p>
    <w:p w14:paraId="08EB280D" w14:textId="77777777" w:rsidR="003704F6" w:rsidRDefault="003704F6" w:rsidP="00E35831">
      <w:pPr>
        <w:jc w:val="both"/>
        <w:rPr>
          <w:rStyle w:val="go"/>
        </w:rPr>
      </w:pPr>
    </w:p>
    <w:p w14:paraId="591C8677" w14:textId="10B0F227" w:rsidR="003704F6" w:rsidRDefault="00F60C8A" w:rsidP="00E35831">
      <w:pPr>
        <w:jc w:val="both"/>
        <w:rPr>
          <w:rStyle w:val="go"/>
        </w:rPr>
      </w:pPr>
      <w:r>
        <w:rPr>
          <w:rStyle w:val="go"/>
        </w:rPr>
        <w:t>Partecipa al festival i</w:t>
      </w:r>
      <w:r w:rsidR="003704F6">
        <w:rPr>
          <w:rStyle w:val="go"/>
        </w:rPr>
        <w:t>n</w:t>
      </w:r>
      <w:r>
        <w:rPr>
          <w:rStyle w:val="go"/>
        </w:rPr>
        <w:t xml:space="preserve"> qualità di </w:t>
      </w:r>
    </w:p>
    <w:p w14:paraId="2477F2A3" w14:textId="77777777" w:rsidR="003704F6" w:rsidRDefault="003704F6" w:rsidP="00E35831">
      <w:pPr>
        <w:jc w:val="both"/>
        <w:rPr>
          <w:rStyle w:val="go"/>
        </w:rPr>
      </w:pPr>
    </w:p>
    <w:p w14:paraId="00BC13C8" w14:textId="4F90C97D" w:rsidR="003704F6" w:rsidRPr="003704F6" w:rsidRDefault="00F60C8A" w:rsidP="00E35831">
      <w:pPr>
        <w:jc w:val="both"/>
        <w:rPr>
          <w:rStyle w:val="go"/>
        </w:rPr>
      </w:pPr>
      <w:r>
        <w:rPr>
          <w:rStyle w:val="go"/>
        </w:rPr>
        <w:t xml:space="preserve">a) organizzatore </w:t>
      </w:r>
      <w:r w:rsidR="003704F6">
        <w:rPr>
          <w:rStyle w:val="go"/>
          <w:rFonts w:cstheme="minorHAnsi"/>
        </w:rPr>
        <w:t>□</w:t>
      </w:r>
      <w:r w:rsidR="003704F6">
        <w:rPr>
          <w:rStyle w:val="go"/>
          <w:rFonts w:cstheme="minorHAnsi"/>
        </w:rPr>
        <w:tab/>
      </w:r>
      <w:r w:rsidR="003704F6">
        <w:rPr>
          <w:rStyle w:val="go"/>
        </w:rPr>
        <w:t xml:space="preserve"> b) </w:t>
      </w:r>
      <w:r>
        <w:rPr>
          <w:rStyle w:val="go"/>
        </w:rPr>
        <w:t xml:space="preserve">relatore </w:t>
      </w:r>
      <w:proofErr w:type="gramStart"/>
      <w:r>
        <w:rPr>
          <w:rStyle w:val="go"/>
          <w:rFonts w:cstheme="minorHAnsi"/>
        </w:rPr>
        <w:t>□</w:t>
      </w:r>
      <w:r w:rsidR="003704F6">
        <w:rPr>
          <w:rStyle w:val="go"/>
          <w:rFonts w:cstheme="minorHAnsi"/>
        </w:rPr>
        <w:t xml:space="preserve"> </w:t>
      </w:r>
      <w:r w:rsidR="003704F6">
        <w:rPr>
          <w:rStyle w:val="go"/>
        </w:rPr>
        <w:t xml:space="preserve"> </w:t>
      </w:r>
      <w:r w:rsidR="003704F6">
        <w:rPr>
          <w:rStyle w:val="go"/>
        </w:rPr>
        <w:tab/>
      </w:r>
      <w:proofErr w:type="gramEnd"/>
      <w:r w:rsidR="003704F6">
        <w:rPr>
          <w:rStyle w:val="go"/>
          <w:rFonts w:cstheme="minorHAnsi"/>
        </w:rPr>
        <w:t>nel panel________________________________________________</w:t>
      </w:r>
    </w:p>
    <w:p w14:paraId="3A4062B2" w14:textId="77777777" w:rsidR="003704F6" w:rsidRDefault="003704F6" w:rsidP="00E35831">
      <w:pPr>
        <w:jc w:val="both"/>
        <w:rPr>
          <w:rStyle w:val="go"/>
          <w:rFonts w:cstheme="minorHAnsi"/>
        </w:rPr>
      </w:pPr>
    </w:p>
    <w:p w14:paraId="21F5A7EC" w14:textId="28A4182E" w:rsidR="003704F6" w:rsidRDefault="003704F6" w:rsidP="00E35831">
      <w:pPr>
        <w:jc w:val="both"/>
        <w:rPr>
          <w:rStyle w:val="go"/>
          <w:rFonts w:cstheme="minorHAnsi"/>
        </w:rPr>
      </w:pPr>
      <w:r>
        <w:rPr>
          <w:rStyle w:val="go"/>
          <w:rFonts w:cstheme="minorHAnsi"/>
        </w:rPr>
        <w:t>c) uditore □</w:t>
      </w:r>
    </w:p>
    <w:p w14:paraId="7CB49144" w14:textId="008E9AC7" w:rsidR="003704F6" w:rsidRDefault="003704F6" w:rsidP="00E35831">
      <w:pPr>
        <w:jc w:val="both"/>
        <w:rPr>
          <w:rStyle w:val="go"/>
          <w:rFonts w:cstheme="minorHAnsi"/>
        </w:rPr>
      </w:pPr>
    </w:p>
    <w:p w14:paraId="79D47A03" w14:textId="5D4C9776" w:rsidR="003704F6" w:rsidRDefault="003704F6" w:rsidP="00E35831">
      <w:pPr>
        <w:jc w:val="both"/>
        <w:rPr>
          <w:rStyle w:val="go"/>
          <w:rFonts w:cstheme="minorHAnsi"/>
        </w:rPr>
      </w:pPr>
      <w:r>
        <w:rPr>
          <w:rStyle w:val="go"/>
          <w:rFonts w:cstheme="minorHAnsi"/>
        </w:rPr>
        <w:t xml:space="preserve">Chiede un contributo per le spese di </w:t>
      </w:r>
      <w:r w:rsidR="00574D8A">
        <w:rPr>
          <w:rStyle w:val="go"/>
          <w:rFonts w:cstheme="minorHAnsi"/>
        </w:rPr>
        <w:t>v</w:t>
      </w:r>
      <w:r>
        <w:rPr>
          <w:rStyle w:val="go"/>
          <w:rFonts w:cstheme="minorHAnsi"/>
        </w:rPr>
        <w:t>iaggio da_______________________________________</w:t>
      </w:r>
      <w:r w:rsidR="00721E56">
        <w:rPr>
          <w:rStyle w:val="go"/>
          <w:rFonts w:cstheme="minorHAnsi"/>
        </w:rPr>
        <w:t xml:space="preserve"> dell’importo di___________________________________</w:t>
      </w:r>
    </w:p>
    <w:p w14:paraId="5E5B6B6C" w14:textId="7434FB1A" w:rsidR="00721E56" w:rsidRDefault="00721E56" w:rsidP="00E35831">
      <w:pPr>
        <w:jc w:val="both"/>
        <w:rPr>
          <w:rStyle w:val="go"/>
          <w:rFonts w:cstheme="minorHAnsi"/>
        </w:rPr>
      </w:pPr>
    </w:p>
    <w:p w14:paraId="2F9211BA" w14:textId="77777777" w:rsidR="00721E56" w:rsidRDefault="00721E56" w:rsidP="00E35831">
      <w:pPr>
        <w:jc w:val="both"/>
        <w:rPr>
          <w:rStyle w:val="go"/>
          <w:rFonts w:cstheme="minorHAnsi"/>
        </w:rPr>
      </w:pPr>
    </w:p>
    <w:p w14:paraId="5309A597" w14:textId="77777777" w:rsidR="00F60C8A" w:rsidRDefault="00F60C8A" w:rsidP="00E35831">
      <w:pPr>
        <w:jc w:val="both"/>
        <w:rPr>
          <w:rStyle w:val="go"/>
        </w:rPr>
      </w:pPr>
    </w:p>
    <w:p w14:paraId="78FF377D" w14:textId="77777777" w:rsidR="00F60C8A" w:rsidRPr="00D91CE1" w:rsidRDefault="00F60C8A" w:rsidP="00E35831">
      <w:pPr>
        <w:jc w:val="both"/>
      </w:pPr>
    </w:p>
    <w:p w14:paraId="679CAE61" w14:textId="39CB9C64" w:rsidR="00D91CE1" w:rsidRPr="00D91CE1" w:rsidRDefault="00D91CE1" w:rsidP="00E35831">
      <w:pPr>
        <w:jc w:val="both"/>
      </w:pPr>
    </w:p>
    <w:sectPr w:rsidR="00D91CE1" w:rsidRPr="00D91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45483"/>
    <w:multiLevelType w:val="hybridMultilevel"/>
    <w:tmpl w:val="C8C255F6"/>
    <w:lvl w:ilvl="0" w:tplc="585086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3213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E1"/>
    <w:rsid w:val="001D6D37"/>
    <w:rsid w:val="00220B1D"/>
    <w:rsid w:val="002D4988"/>
    <w:rsid w:val="002F3690"/>
    <w:rsid w:val="00307E51"/>
    <w:rsid w:val="003704F6"/>
    <w:rsid w:val="005161D9"/>
    <w:rsid w:val="00574D8A"/>
    <w:rsid w:val="007074F9"/>
    <w:rsid w:val="00721E56"/>
    <w:rsid w:val="00723DCB"/>
    <w:rsid w:val="0090319B"/>
    <w:rsid w:val="0094127A"/>
    <w:rsid w:val="00BF25CA"/>
    <w:rsid w:val="00D91CE1"/>
    <w:rsid w:val="00E35831"/>
    <w:rsid w:val="00F35FA3"/>
    <w:rsid w:val="00F6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CA2A"/>
  <w15:chartTrackingRefBased/>
  <w15:docId w15:val="{0B15426F-4500-49AC-9182-98ACE774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127A"/>
    <w:pPr>
      <w:ind w:left="720"/>
      <w:contextualSpacing/>
    </w:pPr>
  </w:style>
  <w:style w:type="character" w:customStyle="1" w:styleId="go">
    <w:name w:val="go"/>
    <w:basedOn w:val="Carpredefinitoparagrafo"/>
    <w:rsid w:val="00F60C8A"/>
  </w:style>
  <w:style w:type="character" w:styleId="Collegamentoipertestuale">
    <w:name w:val="Hyperlink"/>
    <w:basedOn w:val="Carpredefinitoparagrafo"/>
    <w:uiPriority w:val="99"/>
    <w:unhideWhenUsed/>
    <w:rsid w:val="00F60C8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0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rialavo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Rolla</dc:creator>
  <cp:keywords/>
  <dc:description/>
  <cp:lastModifiedBy>Nicoletta Rolla</cp:lastModifiedBy>
  <cp:revision>3</cp:revision>
  <dcterms:created xsi:type="dcterms:W3CDTF">2022-06-13T07:57:00Z</dcterms:created>
  <dcterms:modified xsi:type="dcterms:W3CDTF">2022-06-17T09:29:00Z</dcterms:modified>
</cp:coreProperties>
</file>